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-318" w:type="dxa"/>
        <w:tblLook w:val="04A0"/>
      </w:tblPr>
      <w:tblGrid>
        <w:gridCol w:w="887"/>
        <w:gridCol w:w="5741"/>
        <w:gridCol w:w="2850"/>
      </w:tblGrid>
      <w:tr w:rsidR="0055090E" w:rsidTr="002F7E61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55090E" w:rsidRDefault="0055090E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91" w:type="dxa"/>
            <w:gridSpan w:val="2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55090E" w:rsidTr="002F7E61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55090E" w:rsidRDefault="005509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91" w:type="dxa"/>
            <w:gridSpan w:val="2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55090E" w:rsidTr="002F7E61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55090E" w:rsidRDefault="005509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91" w:type="dxa"/>
            <w:gridSpan w:val="2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55090E" w:rsidTr="002F7E61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55090E" w:rsidRDefault="005509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91" w:type="dxa"/>
            <w:gridSpan w:val="2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55090E" w:rsidTr="002F7E61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55090E" w:rsidRDefault="005509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noWrap/>
            <w:vAlign w:val="center"/>
            <w:hideMark/>
          </w:tcPr>
          <w:p w:rsidR="0055090E" w:rsidRDefault="005509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50" w:type="dxa"/>
            <w:vAlign w:val="center"/>
            <w:hideMark/>
          </w:tcPr>
          <w:p w:rsidR="0055090E" w:rsidRDefault="00550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25  " сентября  2019г.</w:t>
            </w:r>
          </w:p>
        </w:tc>
      </w:tr>
      <w:tr w:rsidR="0055090E" w:rsidTr="002F7E61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55090E" w:rsidRDefault="005509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noWrap/>
            <w:vAlign w:val="center"/>
            <w:hideMark/>
          </w:tcPr>
          <w:p w:rsidR="0055090E" w:rsidRDefault="005509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50" w:type="dxa"/>
            <w:vAlign w:val="center"/>
            <w:hideMark/>
          </w:tcPr>
          <w:p w:rsidR="0055090E" w:rsidRDefault="005509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55090E" w:rsidTr="002F7E61">
        <w:trPr>
          <w:trHeight w:val="330"/>
        </w:trPr>
        <w:tc>
          <w:tcPr>
            <w:tcW w:w="9478" w:type="dxa"/>
            <w:gridSpan w:val="3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ОКТЯБРЬ 2019г.</w:t>
            </w:r>
          </w:p>
        </w:tc>
      </w:tr>
      <w:tr w:rsidR="0055090E" w:rsidTr="002F7E61">
        <w:trPr>
          <w:trHeight w:val="330"/>
        </w:trPr>
        <w:tc>
          <w:tcPr>
            <w:tcW w:w="9478" w:type="dxa"/>
            <w:gridSpan w:val="3"/>
            <w:noWrap/>
            <w:vAlign w:val="center"/>
            <w:hideMark/>
          </w:tcPr>
          <w:p w:rsidR="0055090E" w:rsidRDefault="005509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 октября, вторник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Евме́ния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Горти́нского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 октября, среда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Трофи́ма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Савва́тия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Доримедо́нта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5090E" w:rsidTr="002F7E61">
        <w:trPr>
          <w:trHeight w:val="80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80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 октября, 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Евста́фия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иже с ним.</w:t>
            </w:r>
          </w:p>
        </w:tc>
      </w:tr>
      <w:tr w:rsidR="0055090E" w:rsidTr="002F7E61">
        <w:trPr>
          <w:trHeight w:val="300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80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 октября, 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Отдание праздника Воздвижения Животворящего Креста Господня.</w:t>
            </w:r>
          </w:p>
        </w:tc>
      </w:tr>
      <w:tr w:rsidR="0055090E" w:rsidTr="002F7E61">
        <w:trPr>
          <w:trHeight w:val="80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80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 октября,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уббота.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Кодра́та</w:t>
            </w:r>
            <w:proofErr w:type="spellEnd"/>
          </w:p>
        </w:tc>
      </w:tr>
      <w:tr w:rsidR="0055090E" w:rsidTr="002F7E61">
        <w:trPr>
          <w:trHeight w:val="80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9"/>
        </w:trPr>
        <w:tc>
          <w:tcPr>
            <w:tcW w:w="887" w:type="dxa"/>
            <w:vAlign w:val="center"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7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7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7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Pr="002F7E61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6 октября, Неделя 16-я по Пятидесятнице. Глас 7-й. </w:t>
            </w:r>
            <w:proofErr w:type="spellStart"/>
            <w:proofErr w:type="gramStart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Зача́тие</w:t>
            </w:r>
            <w:proofErr w:type="spellEnd"/>
            <w:proofErr w:type="gramEnd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честно́го</w:t>
            </w:r>
            <w:proofErr w:type="spellEnd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сла́вного</w:t>
            </w:r>
            <w:proofErr w:type="spellEnd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Проро́ка</w:t>
            </w:r>
            <w:proofErr w:type="spellEnd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Предте́чи</w:t>
            </w:r>
            <w:proofErr w:type="spellEnd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Крести́теля</w:t>
            </w:r>
            <w:proofErr w:type="spellEnd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Госпо́дня</w:t>
            </w:r>
            <w:proofErr w:type="spellEnd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Иоа́нна</w:t>
            </w:r>
            <w:proofErr w:type="spellEnd"/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noWrap/>
            <w:vAlign w:val="bottom"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7 октября,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понедельник.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Первомц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Фе́клы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5090E" w:rsidTr="002F7E61">
        <w:trPr>
          <w:trHeight w:val="210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8 октября, вторник.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Преставле́ние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Се́ргия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игу́мена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Ра́донежского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всея́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Росси́и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чудотво́рца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9 октября, среда.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Преставле́ние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апо́стола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евангели́ста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Иоа́нна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Богосло́ва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5090E" w:rsidTr="002F7E61">
        <w:trPr>
          <w:trHeight w:val="78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76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76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10 октября, 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Каллистра́та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дружины его. </w:t>
            </w:r>
          </w:p>
        </w:tc>
      </w:tr>
      <w:tr w:rsidR="0055090E" w:rsidTr="002F7E61">
        <w:trPr>
          <w:trHeight w:val="600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300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11 октября, 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схимонаха Кирилла и схимонахини Марии, родителей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Сергия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Ра́донежского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12 октября, суббота.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Кириа́ка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отшельника.</w:t>
            </w:r>
          </w:p>
        </w:tc>
      </w:tr>
      <w:tr w:rsidR="0055090E" w:rsidTr="002F7E61">
        <w:trPr>
          <w:trHeight w:val="308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9"/>
        </w:trPr>
        <w:tc>
          <w:tcPr>
            <w:tcW w:w="887" w:type="dxa"/>
            <w:vAlign w:val="center"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7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7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7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Pr="002F7E61" w:rsidRDefault="0055090E">
            <w:pPr>
              <w:pStyle w:val="a5"/>
              <w:spacing w:line="256" w:lineRule="auto"/>
              <w:rPr>
                <w:color w:val="FF0000"/>
                <w:sz w:val="26"/>
                <w:szCs w:val="26"/>
                <w:u w:val="single"/>
              </w:rPr>
            </w:pPr>
            <w:r w:rsidRPr="002F7E61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13 октября, Неделя 17-я по Пятидесятнице. Глас 8-й. </w:t>
            </w:r>
            <w:proofErr w:type="spellStart"/>
            <w:r w:rsidRPr="002F7E61">
              <w:rPr>
                <w:b/>
                <w:bCs/>
                <w:color w:val="FF0000"/>
                <w:sz w:val="26"/>
                <w:szCs w:val="26"/>
                <w:u w:val="single"/>
              </w:rPr>
              <w:t>Свт</w:t>
            </w:r>
            <w:proofErr w:type="spellEnd"/>
            <w:r w:rsidRPr="002F7E61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2F7E61">
              <w:rPr>
                <w:b/>
                <w:bCs/>
                <w:color w:val="FF0000"/>
                <w:sz w:val="26"/>
                <w:szCs w:val="26"/>
                <w:u w:val="single"/>
              </w:rPr>
              <w:t>Михаи́ла</w:t>
            </w:r>
            <w:proofErr w:type="spellEnd"/>
            <w:proofErr w:type="gramEnd"/>
            <w:r w:rsidRPr="002F7E61">
              <w:rPr>
                <w:b/>
                <w:bCs/>
                <w:color w:val="FF0000"/>
                <w:sz w:val="26"/>
                <w:szCs w:val="26"/>
                <w:u w:val="single"/>
              </w:rPr>
              <w:t>, первого митр. Киевского.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115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noWrap/>
            <w:vAlign w:val="bottom"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115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Pr="002F7E61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2F7E6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14 октября, </w:t>
            </w:r>
            <w:r w:rsidRPr="002F7E6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proofErr w:type="gramStart"/>
            <w:r w:rsidRPr="002F7E6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Покро́в</w:t>
            </w:r>
            <w:proofErr w:type="spellEnd"/>
            <w:proofErr w:type="gramEnd"/>
            <w:r w:rsidRPr="002F7E6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Пресвятой Владычицы нашей Богородицы и </w:t>
            </w:r>
            <w:proofErr w:type="spellStart"/>
            <w:r w:rsidRPr="002F7E6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Приснодевы</w:t>
            </w:r>
            <w:proofErr w:type="spellEnd"/>
            <w:r w:rsidRPr="002F7E6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Марии.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15 октября, вторник.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Киприа́на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Иусти́ны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16 октября, среда.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Диони́сия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Ареопаги́та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Афи́нского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5090E" w:rsidTr="002F7E61">
        <w:trPr>
          <w:trHeight w:val="23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30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17 октября, 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Иерофе́я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Афи́нского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300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18 октября, 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Московских Петра́,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Феогно́ста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Алекси́я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Киприа́на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Фо́тия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Ио́ны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Геро́нтия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Иоаса́фа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Мака́рия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Фили́ппа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Ермоге́на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Ти́хона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Петра́,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Филаре́та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Инноке́нтия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Мака́рия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19 октября, суббота.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Апостола Фомы́.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9"/>
        </w:trPr>
        <w:tc>
          <w:tcPr>
            <w:tcW w:w="887" w:type="dxa"/>
            <w:vAlign w:val="center"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7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7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7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Pr="002F7E61" w:rsidRDefault="0055090E">
            <w:pPr>
              <w:pStyle w:val="a5"/>
              <w:spacing w:line="256" w:lineRule="auto"/>
              <w:rPr>
                <w:color w:val="FF0000"/>
                <w:sz w:val="26"/>
                <w:szCs w:val="26"/>
                <w:u w:val="single"/>
              </w:rPr>
            </w:pPr>
            <w:r w:rsidRPr="002F7E61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20 октября, Неделя 18-я по Пятидесятнице. Глас 1-й. </w:t>
            </w:r>
            <w:proofErr w:type="spellStart"/>
            <w:r w:rsidRPr="002F7E61">
              <w:rPr>
                <w:b/>
                <w:bCs/>
                <w:color w:val="FF0000"/>
                <w:sz w:val="26"/>
                <w:szCs w:val="26"/>
                <w:u w:val="single"/>
              </w:rPr>
              <w:t>Мчч</w:t>
            </w:r>
            <w:proofErr w:type="spellEnd"/>
            <w:r w:rsidRPr="002F7E61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2F7E61">
              <w:rPr>
                <w:b/>
                <w:bCs/>
                <w:color w:val="FF0000"/>
                <w:sz w:val="26"/>
                <w:szCs w:val="26"/>
                <w:u w:val="single"/>
              </w:rPr>
              <w:t>Се́ргия</w:t>
            </w:r>
            <w:proofErr w:type="spellEnd"/>
            <w:proofErr w:type="gramEnd"/>
            <w:r w:rsidRPr="002F7E61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2F7E61">
              <w:rPr>
                <w:b/>
                <w:bCs/>
                <w:color w:val="FF0000"/>
                <w:sz w:val="26"/>
                <w:szCs w:val="26"/>
                <w:u w:val="single"/>
              </w:rPr>
              <w:t>Ва́кха</w:t>
            </w:r>
            <w:proofErr w:type="spellEnd"/>
            <w:r w:rsidRPr="002F7E61">
              <w:rPr>
                <w:b/>
                <w:bCs/>
                <w:color w:val="FF0000"/>
                <w:sz w:val="26"/>
                <w:szCs w:val="26"/>
                <w:u w:val="single"/>
              </w:rPr>
              <w:t>.</w:t>
            </w:r>
            <w:r w:rsidRPr="002F7E61">
              <w:rPr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noWrap/>
            <w:vAlign w:val="bottom"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21 октября, </w:t>
            </w:r>
            <w:r>
              <w:rPr>
                <w:b/>
                <w:sz w:val="26"/>
                <w:szCs w:val="26"/>
                <w:u w:val="single"/>
              </w:rPr>
              <w:t>понедельник.  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Пелаги́и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Три́фона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архим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Вя́тского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22 октября, вторник.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Иа́кова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Алфе́ева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23 октября, среда.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Амвро́сия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́птинского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115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115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24 октября, 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Фили́ппа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единого от семи диаконов.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25 октября, 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Про́ва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Тара́ха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Андрони́ка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26 октября, суббота.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Иверской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иконы Божией Матери.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9"/>
        </w:trPr>
        <w:tc>
          <w:tcPr>
            <w:tcW w:w="887" w:type="dxa"/>
            <w:vAlign w:val="center"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7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7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57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Pr="002F7E61" w:rsidRDefault="0055090E">
            <w:pPr>
              <w:pStyle w:val="a5"/>
              <w:spacing w:line="256" w:lineRule="auto"/>
              <w:rPr>
                <w:color w:val="FF0000"/>
                <w:sz w:val="26"/>
                <w:szCs w:val="26"/>
                <w:u w:val="single"/>
              </w:rPr>
            </w:pPr>
            <w:r w:rsidRPr="002F7E61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27 октября, Неделя 19-я по Пятидесятнице. Глас 2-й. Память святых отцов VII Вселенского Собора. 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noWrap/>
            <w:vAlign w:val="bottom"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28 октября,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Евфи́мия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Нового,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Солу́нского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29 октября, вторник.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Ло́нгина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со́тника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иже при Кресте́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Госпо́дни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30 октября, среда.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Оси́и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Андре́я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Кри́тского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5090E" w:rsidTr="002F7E61">
        <w:trPr>
          <w:trHeight w:val="115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115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31 октября, 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Апо́стола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евангели́ста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Луки́.</w:t>
            </w: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noWrap/>
            <w:vAlign w:val="bottom"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271"/>
        </w:trPr>
        <w:tc>
          <w:tcPr>
            <w:tcW w:w="887" w:type="dxa"/>
            <w:vAlign w:val="center"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noWrap/>
            <w:vAlign w:val="bottom"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090E" w:rsidTr="002F7E61">
        <w:trPr>
          <w:trHeight w:val="330"/>
        </w:trPr>
        <w:tc>
          <w:tcPr>
            <w:tcW w:w="9478" w:type="dxa"/>
            <w:gridSpan w:val="3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55090E" w:rsidTr="002F7E61">
        <w:trPr>
          <w:trHeight w:val="330"/>
        </w:trPr>
        <w:tc>
          <w:tcPr>
            <w:tcW w:w="6628" w:type="dxa"/>
            <w:gridSpan w:val="2"/>
            <w:noWrap/>
            <w:vAlign w:val="center"/>
            <w:hideMark/>
          </w:tcPr>
          <w:p w:rsidR="0055090E" w:rsidRDefault="0055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"25 " сентября 2019г.</w:t>
            </w:r>
          </w:p>
        </w:tc>
        <w:tc>
          <w:tcPr>
            <w:tcW w:w="2850" w:type="dxa"/>
            <w:noWrap/>
            <w:vAlign w:val="bottom"/>
            <w:hideMark/>
          </w:tcPr>
          <w:p w:rsidR="0055090E" w:rsidRDefault="0055090E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55090E" w:rsidRDefault="0055090E" w:rsidP="0055090E">
      <w:pPr>
        <w:rPr>
          <w:rFonts w:ascii="Times New Roman" w:hAnsi="Times New Roman" w:cs="Times New Roman"/>
          <w:sz w:val="26"/>
          <w:szCs w:val="26"/>
        </w:rPr>
      </w:pPr>
    </w:p>
    <w:p w:rsidR="0092092E" w:rsidRDefault="0092092E"/>
    <w:sectPr w:rsidR="0092092E" w:rsidSect="002F7E61">
      <w:pgSz w:w="11906" w:h="16838"/>
      <w:pgMar w:top="1134" w:right="850" w:bottom="1134" w:left="1701" w:header="708" w:footer="708" w:gutter="0"/>
      <w:pgBorders w:offsetFrom="page">
        <w:top w:val="celticKnotwork" w:sz="24" w:space="24" w:color="C0504D" w:themeColor="accent2"/>
        <w:left w:val="celticKnotwork" w:sz="24" w:space="24" w:color="C0504D" w:themeColor="accent2"/>
        <w:bottom w:val="celticKnotwork" w:sz="24" w:space="24" w:color="C0504D" w:themeColor="accent2"/>
        <w:right w:val="celticKnotwork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090E"/>
    <w:rsid w:val="002F7E61"/>
    <w:rsid w:val="003E617E"/>
    <w:rsid w:val="0055090E"/>
    <w:rsid w:val="007C63E6"/>
    <w:rsid w:val="0092092E"/>
    <w:rsid w:val="00A35DEF"/>
    <w:rsid w:val="00D61D32"/>
    <w:rsid w:val="00D6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55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2019-09-25T07:15:00Z</cp:lastPrinted>
  <dcterms:created xsi:type="dcterms:W3CDTF">2019-09-25T09:12:00Z</dcterms:created>
  <dcterms:modified xsi:type="dcterms:W3CDTF">2019-09-25T09:12:00Z</dcterms:modified>
</cp:coreProperties>
</file>